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B7E" w:rsidRDefault="00C62113" w:rsidP="00C62113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C6211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474191" cy="540000"/>
            <wp:effectExtent l="0" t="0" r="2540" b="0"/>
            <wp:docPr id="1" name="รูปภาพ 1" descr="http://www.thaischool1.in.th/_files_school/10107201/data/10107201_0_20181224-15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school1.in.th/_files_school/10107201/data/10107201_0_20181224-151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9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113" w:rsidRPr="00C62113" w:rsidRDefault="00C62113" w:rsidP="00C62113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p w:rsidR="00C62113" w:rsidRPr="00C62113" w:rsidRDefault="00C62113" w:rsidP="00C6211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211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โครงการสอน (</w:t>
      </w:r>
      <w:r w:rsidRPr="00C62113">
        <w:rPr>
          <w:rFonts w:ascii="TH SarabunPSK" w:hAnsi="TH SarabunPSK" w:cs="TH SarabunPSK"/>
          <w:b/>
          <w:bCs/>
          <w:sz w:val="36"/>
          <w:szCs w:val="36"/>
        </w:rPr>
        <w:t>Course Syllabus</w:t>
      </w:r>
      <w:r w:rsidRPr="00C6211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C62113" w:rsidRDefault="00C62113" w:rsidP="00C6211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2113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 1 ปีการศึกษา 2562</w:t>
      </w:r>
    </w:p>
    <w:p w:rsidR="00CC630B" w:rsidRPr="00CC630B" w:rsidRDefault="00CC630B" w:rsidP="00C6211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C62113" w:rsidRDefault="00C62113" w:rsidP="00C62113">
      <w:pPr>
        <w:pStyle w:val="a3"/>
        <w:rPr>
          <w:rFonts w:ascii="TH SarabunPSK" w:hAnsi="TH SarabunPSK" w:cs="TH SarabunPSK"/>
          <w:sz w:val="32"/>
          <w:szCs w:val="32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1. รายวิชา</w:t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การค้นคว้าเพื่อสร้างองค์ความรู้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Pr="00C62113">
        <w:rPr>
          <w:rFonts w:ascii="TH SarabunPSK" w:hAnsi="TH SarabunPSK" w:cs="TH SarabunPSK"/>
          <w:sz w:val="32"/>
          <w:szCs w:val="32"/>
          <w:u w:val="single"/>
        </w:rPr>
        <w:t>I20201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Pr="00C62113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1.0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CC630B" w:rsidRPr="00CC630B" w:rsidRDefault="00CC630B" w:rsidP="00C6211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C62113" w:rsidRPr="00CC630B" w:rsidRDefault="00C62113" w:rsidP="00C6211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2. คำอธิบายรายวิชา</w:t>
      </w:r>
    </w:p>
    <w:p w:rsidR="00C62113" w:rsidRPr="00CC630B" w:rsidRDefault="00CC630B" w:rsidP="00CC63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C630B">
        <w:rPr>
          <w:rFonts w:ascii="TH SarabunPSK" w:hAnsi="TH SarabunPSK" w:cs="TH SarabunPSK"/>
          <w:sz w:val="32"/>
          <w:szCs w:val="32"/>
          <w:cs/>
        </w:rPr>
        <w:tab/>
        <w:t>ศึกษา วิเคราะห์ ฝึกทักษะตั้งประเด็นปัญหา /ตั้งคำถามเกี่ยวกับสถานการณ์ปัจจุบันและสังคมโลก ตั้งสมมติฐานและให้เหตุผลที่สนับสนุนหรือโต้แย้งประเด็นความรู้ โดยใช้ความรู้จากศาสตร์สาขาต่างๆ</w:t>
      </w:r>
      <w:r w:rsidR="005022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30B">
        <w:rPr>
          <w:rFonts w:ascii="TH SarabunPSK" w:hAnsi="TH SarabunPSK" w:cs="TH SarabunPSK"/>
          <w:sz w:val="32"/>
          <w:szCs w:val="32"/>
          <w:cs/>
        </w:rPr>
        <w:t xml:space="preserve">และมีทฤษฎีรองรับ ออกแบบวางแผน รวบรวมข้อมูล ค้นคว้าแสวงหาความรู้เกี่ยวกับสมมติฐานที่ตั้งไว้จากแหล่งเรียนรู้ทั้งปฐมภูมิและทุติยภูมิ และสารสนเทศ อย่างมีประสิทธิภาพ และพิจารณาความน่าเชื่อถือของแหล่งเรียนรู้อย่างมีวิจารณญาณเพื่อให้ได้ข้อมูลที่ครบถ้วนสมบูรณ์ วิเคราะห์ข้อมูลโดยใช้วิธีการที่เหมาะสม สังเคราะห์สรุปองค์ความรู้และร่วมกัน  </w:t>
      </w:r>
      <w:r w:rsidR="00BD01E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630B">
        <w:rPr>
          <w:rFonts w:ascii="TH SarabunPSK" w:hAnsi="TH SarabunPSK" w:cs="TH SarabunPSK"/>
          <w:sz w:val="32"/>
          <w:szCs w:val="32"/>
          <w:cs/>
        </w:rPr>
        <w:t>มีกระบวนการกลุ่มในการการวิพากษ์ แลกเปลี่ยนความคิดเห็นโดยใช้ความรู้จากสาขาวิชาต่างๆ เสนอแนวคิด วิธีการแก้ปัญหาอย่างเป็นระบบ ด้วยกระบวนการคิด กระบวนการแก้ปัญหา กระบวนการปฏิบัติ เพื่อให้เกิดทักษะใน</w:t>
      </w:r>
      <w:r w:rsidR="00BD01E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C630B">
        <w:rPr>
          <w:rFonts w:ascii="TH SarabunPSK" w:hAnsi="TH SarabunPSK" w:cs="TH SarabunPSK"/>
          <w:sz w:val="32"/>
          <w:szCs w:val="32"/>
          <w:cs/>
        </w:rPr>
        <w:t>การค้นคว้าแสวงหาความรู้ สังเคราะห์สรุป อภิปรายผลเปรียบเทียบเชื่อมโยงความรู้ ความเป็นมาของศาสตร์ เข้าใจหลักการและวิธีคิดในสิ่งที่ศึกษา เห็นประโยชน์และคุณค่าของการศึกษาค้นคว้าด้วยตนเอง</w:t>
      </w:r>
    </w:p>
    <w:p w:rsidR="00CC630B" w:rsidRPr="00CC630B" w:rsidRDefault="00CC630B" w:rsidP="00CC630B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C630B" w:rsidRPr="00CC630B" w:rsidRDefault="00CC630B" w:rsidP="00CC630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B54DD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CC630B" w:rsidRPr="00CC630B" w:rsidRDefault="00CC630B" w:rsidP="00CC630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 w:rsidRPr="00CC630B">
        <w:rPr>
          <w:rFonts w:ascii="TH SarabunPSK" w:hAnsi="TH SarabunPSK" w:cs="TH SarabunPSK"/>
          <w:sz w:val="32"/>
          <w:szCs w:val="32"/>
          <w:cs/>
        </w:rPr>
        <w:t xml:space="preserve"> ตั้งประเด็นปัญหา </w:t>
      </w:r>
      <w:r>
        <w:rPr>
          <w:rFonts w:ascii="TH SarabunPSK" w:hAnsi="TH SarabunPSK" w:cs="TH SarabunPSK" w:hint="cs"/>
          <w:sz w:val="32"/>
          <w:szCs w:val="32"/>
          <w:cs/>
        </w:rPr>
        <w:t>โดยเลือกประเด็นที่สนใจ เริ่มจากตนเอง ชุมชน ท้องถิ่น ประเทศ</w:t>
      </w:r>
    </w:p>
    <w:p w:rsidR="00CC630B" w:rsidRPr="00CC630B" w:rsidRDefault="00CC630B" w:rsidP="00CC630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 w:rsidRPr="00CC630B">
        <w:rPr>
          <w:rFonts w:ascii="TH SarabunPSK" w:hAnsi="TH SarabunPSK" w:cs="TH SarabunPSK"/>
          <w:sz w:val="32"/>
          <w:szCs w:val="32"/>
          <w:cs/>
        </w:rPr>
        <w:t xml:space="preserve"> ตั้งสมมติฐาน</w:t>
      </w:r>
      <w:r>
        <w:rPr>
          <w:rFonts w:ascii="TH SarabunPSK" w:hAnsi="TH SarabunPSK" w:cs="TH SarabunPSK" w:hint="cs"/>
          <w:sz w:val="32"/>
          <w:szCs w:val="32"/>
          <w:cs/>
        </w:rPr>
        <w:t>จากประเด็นที่ตนเองสนใจ</w:t>
      </w:r>
    </w:p>
    <w:p w:rsidR="00CC630B" w:rsidRPr="00CC630B" w:rsidRDefault="00CC630B" w:rsidP="00CC630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 w:rsidRPr="00CC630B">
        <w:rPr>
          <w:rFonts w:ascii="TH SarabunPSK" w:hAnsi="TH SarabunPSK" w:cs="TH SarabunPSK"/>
          <w:sz w:val="32"/>
          <w:szCs w:val="32"/>
          <w:cs/>
        </w:rPr>
        <w:t xml:space="preserve"> ออกแบบ วางแผน ใช้กระบวนการรวบรวมข้อมูลอย่างมีประสิทธิภาพ</w:t>
      </w:r>
    </w:p>
    <w:p w:rsidR="00CC630B" w:rsidRPr="00CC630B" w:rsidRDefault="00CC630B" w:rsidP="00CC630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630B">
        <w:rPr>
          <w:rFonts w:ascii="TH SarabunPSK" w:hAnsi="TH SarabunPSK" w:cs="TH SarabunPSK"/>
          <w:sz w:val="32"/>
          <w:szCs w:val="32"/>
          <w:cs/>
        </w:rPr>
        <w:t>4. ศึกษา ค้นคว้า แสวงหาความรู้เกี่ยวกับประเด็นที่เลือก จากแหล่งเรียนรู้ที่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>หลากหลาย</w:t>
      </w:r>
    </w:p>
    <w:p w:rsidR="00CC630B" w:rsidRPr="00CC630B" w:rsidRDefault="00CC630B" w:rsidP="00CC630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630B">
        <w:rPr>
          <w:rFonts w:ascii="TH SarabunPSK" w:hAnsi="TH SarabunPSK" w:cs="TH SarabunPSK"/>
          <w:sz w:val="32"/>
          <w:szCs w:val="32"/>
          <w:cs/>
        </w:rPr>
        <w:t>5. ตรวจสอบความน่าเชื่อถือของแหล่งที่มาของข้อมูล</w:t>
      </w:r>
    </w:p>
    <w:p w:rsidR="00CC630B" w:rsidRPr="00CC630B" w:rsidRDefault="00CC630B" w:rsidP="00CC630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630B">
        <w:rPr>
          <w:rFonts w:ascii="TH SarabunPSK" w:hAnsi="TH SarabunPSK" w:cs="TH SarabunPSK"/>
          <w:sz w:val="32"/>
          <w:szCs w:val="32"/>
          <w:cs/>
        </w:rPr>
        <w:t>6. วิเคราะห์ข้อค้นพบด้วยสถิติที่เหมาะสม</w:t>
      </w:r>
    </w:p>
    <w:p w:rsidR="00CC630B" w:rsidRPr="00CC630B" w:rsidRDefault="00CC630B" w:rsidP="00CC630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630B">
        <w:rPr>
          <w:rFonts w:ascii="TH SarabunPSK" w:hAnsi="TH SarabunPSK" w:cs="TH SarabunPSK"/>
          <w:sz w:val="32"/>
          <w:szCs w:val="32"/>
          <w:cs/>
        </w:rPr>
        <w:t>7. สังเคราะห์สรุปองค์ความรู้ด้วยกระบวนการกลุ่ม</w:t>
      </w:r>
    </w:p>
    <w:p w:rsidR="00CC630B" w:rsidRDefault="00CC630B" w:rsidP="00CC630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630B">
        <w:rPr>
          <w:rFonts w:ascii="TH SarabunPSK" w:hAnsi="TH SarabunPSK" w:cs="TH SarabunPSK"/>
          <w:sz w:val="32"/>
          <w:szCs w:val="32"/>
          <w:cs/>
        </w:rPr>
        <w:t>8. เสนอแนวคิด การแก้ปัญหาอย่างเป็นระบบด้วยองค์ความรู้จากการค้นพบ</w:t>
      </w:r>
    </w:p>
    <w:p w:rsidR="00CC630B" w:rsidRDefault="00CC630B" w:rsidP="00CC630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เห็นประโยชน์และคุณค่าของการศึกษาค้นคว้าด้วยตนเอง</w:t>
      </w:r>
    </w:p>
    <w:p w:rsidR="00CC630B" w:rsidRDefault="00CC630B" w:rsidP="00CC630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CC630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9     </w:t>
      </w:r>
      <w:r w:rsidR="00B54DDD" w:rsidRPr="00B54DD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CC630B" w:rsidRDefault="00CC630B" w:rsidP="00CC630B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0000" w:rsidRDefault="00AC0000" w:rsidP="00CC630B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0000" w:rsidRDefault="00AC0000" w:rsidP="00CC630B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0000" w:rsidRPr="00CC630B" w:rsidRDefault="00AC0000" w:rsidP="00CC630B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D01EE" w:rsidRDefault="00BD01EE" w:rsidP="00BD01E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01EE" w:rsidRDefault="00BD01EE" w:rsidP="00BD01E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01EE" w:rsidSect="005022C5">
          <w:pgSz w:w="11906" w:h="16838"/>
          <w:pgMar w:top="703" w:right="703" w:bottom="703" w:left="1440" w:header="709" w:footer="709" w:gutter="0"/>
          <w:cols w:space="708"/>
          <w:docGrid w:linePitch="360"/>
        </w:sectPr>
      </w:pPr>
    </w:p>
    <w:p w:rsidR="00AC0000" w:rsidRDefault="00AC0000" w:rsidP="00AC0000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อัตราส่วนคะแนนระหว่างเรียน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ปลายภาคเรียน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60    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:     40     </w:t>
      </w:r>
      <w:r w:rsidRPr="00BD01EE">
        <w:rPr>
          <w:rFonts w:ascii="TH SarabunPSK" w:hAnsi="TH SarabunPSK" w:cs="TH SarabunPSK"/>
          <w:color w:val="FFFFFF" w:themeColor="background1"/>
          <w:sz w:val="32"/>
          <w:szCs w:val="32"/>
          <w:u w:val="singl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2552"/>
        <w:gridCol w:w="1536"/>
      </w:tblGrid>
      <w:tr w:rsidR="00AC0000" w:rsidTr="00AC0000">
        <w:tc>
          <w:tcPr>
            <w:tcW w:w="5665" w:type="dxa"/>
            <w:gridSpan w:val="2"/>
          </w:tcPr>
          <w:p w:rsid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คะแนนระหว่างเรียน</w:t>
            </w:r>
          </w:p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(60 คะแนน)</w:t>
            </w:r>
          </w:p>
        </w:tc>
        <w:tc>
          <w:tcPr>
            <w:tcW w:w="4088" w:type="dxa"/>
            <w:gridSpan w:val="2"/>
          </w:tcPr>
          <w:p w:rsid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สอบกลางภาคเรียน / สอบปลายภาคเรียน</w:t>
            </w:r>
            <w:r w:rsidRPr="00AC00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(40 คะแนน)</w:t>
            </w:r>
          </w:p>
        </w:tc>
      </w:tr>
      <w:tr w:rsidR="00AC0000" w:rsidTr="00AC0000">
        <w:tc>
          <w:tcPr>
            <w:tcW w:w="3964" w:type="dxa"/>
          </w:tcPr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  <w:r w:rsidRPr="00AC00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ชิ้นงาน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 การวัดประเมินผล</w:t>
            </w:r>
          </w:p>
        </w:tc>
        <w:tc>
          <w:tcPr>
            <w:tcW w:w="1701" w:type="dxa"/>
          </w:tcPr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4088" w:type="dxa"/>
            <w:gridSpan w:val="2"/>
          </w:tcPr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/ ผลการเรียนรู้</w:t>
            </w:r>
          </w:p>
        </w:tc>
      </w:tr>
      <w:tr w:rsidR="00AC0000" w:rsidTr="00AC0000">
        <w:tc>
          <w:tcPr>
            <w:tcW w:w="3964" w:type="dxa"/>
          </w:tcPr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คะแนนก่อนกลางภาค</w:t>
            </w:r>
          </w:p>
        </w:tc>
        <w:tc>
          <w:tcPr>
            <w:tcW w:w="1701" w:type="dxa"/>
          </w:tcPr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552" w:type="dxa"/>
          </w:tcPr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1536" w:type="dxa"/>
          </w:tcPr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คะแนน</w:t>
            </w:r>
          </w:p>
        </w:tc>
      </w:tr>
      <w:tr w:rsidR="00AC0000" w:rsidTr="001216C2">
        <w:tc>
          <w:tcPr>
            <w:tcW w:w="3964" w:type="dxa"/>
          </w:tcPr>
          <w:p w:rsidR="00AC0000" w:rsidRPr="00C272F6" w:rsidRDefault="00AC0000" w:rsidP="001D21F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ใบงานการตั้งประเด็นปัญหา คำถาม และตั้งสมมติฐาน</w:t>
            </w:r>
            <w:r w:rsidR="00C272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72F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(งานเดี่ยว)</w:t>
            </w:r>
          </w:p>
        </w:tc>
        <w:tc>
          <w:tcPr>
            <w:tcW w:w="1701" w:type="dxa"/>
          </w:tcPr>
          <w:p w:rsid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088" w:type="dxa"/>
            <w:gridSpan w:val="2"/>
            <w:vMerge w:val="restart"/>
          </w:tcPr>
          <w:p w:rsidR="00AC0000" w:rsidRPr="00CC630B" w:rsidRDefault="00AC0000" w:rsidP="005022C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CC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ตั้งประเด็นปัญหา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โดยเลือกประเด็นที่สนใจ เริ่มจากตนเอง ชุมชน ท้องถิ่น ประเทศ</w:t>
            </w:r>
          </w:p>
          <w:p w:rsidR="00AC0000" w:rsidRPr="00CC630B" w:rsidRDefault="00AC0000" w:rsidP="005022C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CC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ตั้งสมมติฐาน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จากประเด็นที่ตนเองสนใจ</w:t>
            </w:r>
          </w:p>
          <w:p w:rsidR="00AC0000" w:rsidRPr="00CC630B" w:rsidRDefault="00AC0000" w:rsidP="005022C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CC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 วางแผน ใช้กระบวนการรวบรวมข้อมูลอย่างมีประสิทธิภาพ</w:t>
            </w:r>
          </w:p>
          <w:p w:rsidR="00AC0000" w:rsidRPr="00CC630B" w:rsidRDefault="00AC0000" w:rsidP="005022C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C630B">
              <w:rPr>
                <w:rFonts w:ascii="TH SarabunPSK" w:hAnsi="TH SarabunPSK" w:cs="TH SarabunPSK"/>
                <w:sz w:val="32"/>
                <w:szCs w:val="32"/>
                <w:cs/>
              </w:rPr>
              <w:t>4. ศึกษา ค้นคว้า แสวงหาความรู้เกี่ยวกับประเด็นที่เลือก จากแหล่งเรียนรู้ที่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</w:t>
            </w:r>
          </w:p>
          <w:p w:rsidR="00AC0000" w:rsidRPr="005022C5" w:rsidRDefault="00AC0000" w:rsidP="005022C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5022C5">
              <w:rPr>
                <w:rFonts w:ascii="TH SarabunPSK" w:hAnsi="TH SarabunPSK" w:cs="TH SarabunPSK"/>
                <w:sz w:val="32"/>
                <w:szCs w:val="32"/>
                <w:cs/>
              </w:rPr>
              <w:t>5. ตรวจสอบความน่าเชื่อถือของแหล่งที่มาของข้อมูล</w:t>
            </w:r>
          </w:p>
        </w:tc>
      </w:tr>
      <w:tr w:rsidR="00AC0000" w:rsidTr="001216C2">
        <w:tc>
          <w:tcPr>
            <w:tcW w:w="3964" w:type="dxa"/>
          </w:tcPr>
          <w:p w:rsidR="00AC0000" w:rsidRDefault="00AC0000" w:rsidP="001D21F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แบบสังเกตกระบวนการรวบรวมข้อมูล</w:t>
            </w:r>
          </w:p>
          <w:p w:rsidR="00C272F6" w:rsidRDefault="00C272F6" w:rsidP="001D21F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(งานเดี่ยว)</w:t>
            </w:r>
          </w:p>
        </w:tc>
        <w:tc>
          <w:tcPr>
            <w:tcW w:w="1701" w:type="dxa"/>
          </w:tcPr>
          <w:p w:rsid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088" w:type="dxa"/>
            <w:gridSpan w:val="2"/>
            <w:vMerge/>
          </w:tcPr>
          <w:p w:rsidR="00AC0000" w:rsidRDefault="00AC0000" w:rsidP="001D21F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000" w:rsidTr="001216C2">
        <w:tc>
          <w:tcPr>
            <w:tcW w:w="3964" w:type="dxa"/>
          </w:tcPr>
          <w:p w:rsidR="00AC0000" w:rsidRDefault="00AC0000" w:rsidP="001D21F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รายงานการศึกษาค้นคว้าข้อมูลจาก</w:t>
            </w:r>
          </w:p>
          <w:p w:rsidR="00AC0000" w:rsidRDefault="00AC0000" w:rsidP="001D21F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</w:t>
            </w:r>
            <w:r w:rsidR="00C272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(งานกลุ่ม)</w:t>
            </w:r>
          </w:p>
        </w:tc>
        <w:tc>
          <w:tcPr>
            <w:tcW w:w="1701" w:type="dxa"/>
          </w:tcPr>
          <w:p w:rsid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088" w:type="dxa"/>
            <w:gridSpan w:val="2"/>
            <w:vMerge/>
          </w:tcPr>
          <w:p w:rsidR="00AC0000" w:rsidRDefault="00AC0000" w:rsidP="001D21F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000" w:rsidTr="00AC0000">
        <w:tc>
          <w:tcPr>
            <w:tcW w:w="3964" w:type="dxa"/>
          </w:tcPr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คะแนนก่อนปลาย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701" w:type="dxa"/>
          </w:tcPr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552" w:type="dxa"/>
          </w:tcPr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536" w:type="dxa"/>
          </w:tcPr>
          <w:p w:rsidR="00AC0000" w:rsidRP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คะแนน</w:t>
            </w:r>
          </w:p>
        </w:tc>
      </w:tr>
      <w:tr w:rsidR="00AC0000" w:rsidTr="003A0CA2">
        <w:tc>
          <w:tcPr>
            <w:tcW w:w="3964" w:type="dxa"/>
          </w:tcPr>
          <w:p w:rsidR="00C272F6" w:rsidRDefault="00AC0000" w:rsidP="00AC00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แบบสังเกตกระบวนการทำงานกลุ่ม</w:t>
            </w:r>
            <w:r w:rsidR="00C272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C0000" w:rsidRPr="00C272F6" w:rsidRDefault="00C272F6" w:rsidP="00AC00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(งานกลุ่ม)</w:t>
            </w:r>
          </w:p>
        </w:tc>
        <w:tc>
          <w:tcPr>
            <w:tcW w:w="1701" w:type="dxa"/>
          </w:tcPr>
          <w:p w:rsidR="00AC0000" w:rsidRDefault="00AC0000" w:rsidP="00AC00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088" w:type="dxa"/>
            <w:gridSpan w:val="2"/>
            <w:vMerge w:val="restart"/>
          </w:tcPr>
          <w:p w:rsidR="00AC0000" w:rsidRPr="00CC630B" w:rsidRDefault="00AC0000" w:rsidP="00AC00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630B">
              <w:rPr>
                <w:rFonts w:ascii="TH SarabunPSK" w:hAnsi="TH SarabunPSK" w:cs="TH SarabunPSK"/>
                <w:sz w:val="32"/>
                <w:szCs w:val="32"/>
                <w:cs/>
              </w:rPr>
              <w:t>6. วิเคราะห์ข้อค้นพบด้วยสถิติที่เหมาะสม</w:t>
            </w:r>
          </w:p>
          <w:p w:rsidR="00AC0000" w:rsidRPr="00CC630B" w:rsidRDefault="00AC0000" w:rsidP="00AC00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617FA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สังเคราะห์สรุปองค์ความรู้ด้วยกระบวนการกลุ่</w:t>
            </w:r>
            <w:r w:rsidRPr="00617F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ม</w:t>
            </w:r>
          </w:p>
          <w:p w:rsidR="00AC0000" w:rsidRDefault="00AC0000" w:rsidP="00AC00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630B">
              <w:rPr>
                <w:rFonts w:ascii="TH SarabunPSK" w:hAnsi="TH SarabunPSK" w:cs="TH SarabunPSK"/>
                <w:sz w:val="32"/>
                <w:szCs w:val="32"/>
                <w:cs/>
              </w:rPr>
              <w:t>8. เสนอแนวคิด การแก้ปัญหาอย่างเป็นระบบด้วยองค์ความรู้จากการค้นพบ</w:t>
            </w:r>
          </w:p>
          <w:p w:rsidR="00AC0000" w:rsidRDefault="00AC0000" w:rsidP="00AC00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เห็นประโยชน์และคุณค่าของการศึกษาค้นคว้าด้วยตนเอง</w:t>
            </w:r>
          </w:p>
        </w:tc>
      </w:tr>
      <w:tr w:rsidR="00AC0000" w:rsidTr="003A0CA2">
        <w:tc>
          <w:tcPr>
            <w:tcW w:w="3964" w:type="dxa"/>
          </w:tcPr>
          <w:p w:rsidR="00AC0000" w:rsidRDefault="00617FA7" w:rsidP="00AC00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แบบฝึกการวิเคราะห์ข้อมูลโดยใช้สถิติที่เหมาะสม</w:t>
            </w:r>
            <w:r w:rsidR="00C272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(งานเดี่ยว)</w:t>
            </w:r>
          </w:p>
        </w:tc>
        <w:tc>
          <w:tcPr>
            <w:tcW w:w="1701" w:type="dxa"/>
          </w:tcPr>
          <w:p w:rsidR="00AC0000" w:rsidRDefault="00617FA7" w:rsidP="00AC00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088" w:type="dxa"/>
            <w:gridSpan w:val="2"/>
            <w:vMerge/>
          </w:tcPr>
          <w:p w:rsidR="00AC0000" w:rsidRDefault="00AC0000" w:rsidP="00AC00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000" w:rsidTr="003A0CA2">
        <w:tc>
          <w:tcPr>
            <w:tcW w:w="3964" w:type="dxa"/>
          </w:tcPr>
          <w:p w:rsidR="00AC0000" w:rsidRDefault="00617FA7" w:rsidP="00AC00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C0000">
              <w:rPr>
                <w:rFonts w:ascii="TH SarabunPSK" w:hAnsi="TH SarabunPSK" w:cs="TH SarabunPSK" w:hint="cs"/>
                <w:sz w:val="32"/>
                <w:szCs w:val="32"/>
                <w:cs/>
              </w:rPr>
              <w:t>. รายงานการสรุปองค์ความรู้จากการศึกษาค้นคว้าข้อมูล</w:t>
            </w:r>
            <w:r w:rsidR="00C272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(งานกลุ่ม)</w:t>
            </w:r>
          </w:p>
        </w:tc>
        <w:tc>
          <w:tcPr>
            <w:tcW w:w="1701" w:type="dxa"/>
          </w:tcPr>
          <w:p w:rsidR="00AC0000" w:rsidRDefault="00617FA7" w:rsidP="00AC00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088" w:type="dxa"/>
            <w:gridSpan w:val="2"/>
            <w:vMerge/>
          </w:tcPr>
          <w:p w:rsidR="00AC0000" w:rsidRDefault="00AC0000" w:rsidP="00AC00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01EE" w:rsidRDefault="00BD01EE" w:rsidP="00BD01EE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F91578" w:rsidRDefault="00F91578" w:rsidP="00F9157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ลงชื่อ.....................................................ครูผู้สอน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ลงชื่อ.....................................................ครูผู้สอน</w:t>
      </w:r>
    </w:p>
    <w:p w:rsidR="00F91578" w:rsidRDefault="00F91578" w:rsidP="00BD01E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(นายศันสนะ  เก่งการุณกิจ)                                          (นางสาววิไล  เกิดโมลี)</w:t>
      </w:r>
    </w:p>
    <w:p w:rsidR="00F91578" w:rsidRPr="00F91578" w:rsidRDefault="00F91578" w:rsidP="00BD01EE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F91578" w:rsidRDefault="00F91578" w:rsidP="00F9157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ลงชื่อ.....................................................ครูผู้สอน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ลงชื่อ.....................................................ครูผู้สอน</w:t>
      </w:r>
    </w:p>
    <w:p w:rsidR="00F91578" w:rsidRDefault="00F91578" w:rsidP="00F9157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(นายวุฒิชัย  ศรีประไหม)                                           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สุพัฒต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รัตนะ)</w:t>
      </w:r>
    </w:p>
    <w:p w:rsidR="00F91578" w:rsidRDefault="00F91578" w:rsidP="00F91578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617FA7" w:rsidRDefault="00617FA7" w:rsidP="00617FA7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(นางสาวจินดามณี  โพธิ์แมนกุล)</w:t>
      </w:r>
    </w:p>
    <w:p w:rsidR="00617FA7" w:rsidRPr="00BD01EE" w:rsidRDefault="00617FA7" w:rsidP="00617FA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หัวหน้ากลุ่มสาระการเรียนรู้วิทยาศาสตร์</w:t>
      </w:r>
    </w:p>
    <w:p w:rsidR="00617FA7" w:rsidRPr="00F91578" w:rsidRDefault="00617FA7" w:rsidP="00F91578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F91578" w:rsidRDefault="00F91578" w:rsidP="00F91578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(นางสาว</w:t>
      </w:r>
      <w:r w:rsidR="00617FA7">
        <w:rPr>
          <w:rFonts w:ascii="TH SarabunPSK" w:hAnsi="TH SarabunPSK" w:cs="TH SarabunPSK" w:hint="cs"/>
          <w:sz w:val="32"/>
          <w:szCs w:val="32"/>
          <w:cs/>
        </w:rPr>
        <w:t>พิมพ์</w:t>
      </w:r>
      <w:proofErr w:type="spellStart"/>
      <w:r w:rsidR="00617FA7">
        <w:rPr>
          <w:rFonts w:ascii="TH SarabunPSK" w:hAnsi="TH SarabunPSK" w:cs="TH SarabunPSK" w:hint="cs"/>
          <w:sz w:val="32"/>
          <w:szCs w:val="32"/>
          <w:cs/>
        </w:rPr>
        <w:t>ฐิ</w:t>
      </w:r>
      <w:proofErr w:type="spellEnd"/>
      <w:r w:rsidR="00617FA7">
        <w:rPr>
          <w:rFonts w:ascii="TH SarabunPSK" w:hAnsi="TH SarabunPSK" w:cs="TH SarabunPSK" w:hint="cs"/>
          <w:sz w:val="32"/>
          <w:szCs w:val="32"/>
          <w:cs/>
        </w:rPr>
        <w:t>นันท์  ดิลกสุนทร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1578" w:rsidRPr="00BD01EE" w:rsidRDefault="00617FA7" w:rsidP="00F9157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ปฏิบัติหน้าที่รองผู้อำนวยการกลุ่มบริหารวิชาการ</w:t>
      </w:r>
    </w:p>
    <w:p w:rsidR="00617FA7" w:rsidRPr="00617FA7" w:rsidRDefault="00617FA7" w:rsidP="00617FA7">
      <w:pPr>
        <w:pStyle w:val="a3"/>
        <w:ind w:left="4320" w:firstLine="720"/>
        <w:rPr>
          <w:rFonts w:ascii="TH SarabunPSK" w:hAnsi="TH SarabunPSK" w:cs="TH SarabunPSK"/>
          <w:sz w:val="16"/>
          <w:szCs w:val="16"/>
        </w:rPr>
      </w:pPr>
    </w:p>
    <w:p w:rsidR="00617FA7" w:rsidRDefault="00617FA7" w:rsidP="00617FA7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(นางมนัสดากาณ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รักษ์พงศ์สถิต)</w:t>
      </w:r>
    </w:p>
    <w:p w:rsidR="00617FA7" w:rsidRDefault="00617FA7" w:rsidP="00BD01E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ผู้อำนวยการโรงเรียนบางมดวิทยา “สีสุกหวาดจวนอุปถัมภ์”</w:t>
      </w:r>
    </w:p>
    <w:p w:rsidR="005D3CB8" w:rsidRDefault="005D3CB8" w:rsidP="005D3CB8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C62113">
        <w:rPr>
          <w:rFonts w:ascii="TH SarabunPSK" w:hAnsi="TH SarabunPSK" w:cs="TH SarabunPSK"/>
          <w:noProof/>
          <w:sz w:val="36"/>
          <w:szCs w:val="36"/>
        </w:rPr>
        <w:lastRenderedPageBreak/>
        <w:drawing>
          <wp:inline distT="0" distB="0" distL="0" distR="0" wp14:anchorId="4E88F5A4" wp14:editId="77447083">
            <wp:extent cx="474191" cy="540000"/>
            <wp:effectExtent l="0" t="0" r="2540" b="0"/>
            <wp:docPr id="2" name="รูปภาพ 2" descr="http://www.thaischool1.in.th/_files_school/10107201/data/10107201_0_20181224-15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school1.in.th/_files_school/10107201/data/10107201_0_20181224-151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9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B8" w:rsidRPr="00C62113" w:rsidRDefault="005D3CB8" w:rsidP="005D3CB8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p w:rsidR="005D3CB8" w:rsidRPr="00C62113" w:rsidRDefault="005D3CB8" w:rsidP="005D3CB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211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โครงการสอน (</w:t>
      </w:r>
      <w:r w:rsidRPr="00C62113">
        <w:rPr>
          <w:rFonts w:ascii="TH SarabunPSK" w:hAnsi="TH SarabunPSK" w:cs="TH SarabunPSK"/>
          <w:b/>
          <w:bCs/>
          <w:sz w:val="36"/>
          <w:szCs w:val="36"/>
        </w:rPr>
        <w:t>Course Syllabus</w:t>
      </w:r>
      <w:r w:rsidRPr="00C6211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5D3CB8" w:rsidRPr="005D3CB8" w:rsidRDefault="005D3CB8" w:rsidP="005D3CB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2113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 1 ปีการศึกษา 2562</w:t>
      </w:r>
    </w:p>
    <w:p w:rsidR="005D3CB8" w:rsidRPr="005D3CB8" w:rsidRDefault="005D3CB8" w:rsidP="005D3CB8">
      <w:pPr>
        <w:pStyle w:val="a3"/>
        <w:rPr>
          <w:rFonts w:ascii="TH SarabunPSK" w:hAnsi="TH SarabunPSK" w:cs="TH SarabunPSK"/>
          <w:sz w:val="32"/>
          <w:szCs w:val="32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1. รายวิชา</w:t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Pr="00C62113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</w:t>
      </w:r>
      <w:r w:rsidRPr="00C6211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5D3CB8" w:rsidRPr="00CC630B" w:rsidRDefault="005D3CB8" w:rsidP="005D3CB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2. คำอธิบายรายวิชา</w:t>
      </w:r>
    </w:p>
    <w:p w:rsidR="005D3CB8" w:rsidRDefault="005D3CB8" w:rsidP="005D3CB8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D3CB8" w:rsidRPr="005D3CB8" w:rsidRDefault="005D3CB8" w:rsidP="005D3CB8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D3CB8" w:rsidRPr="00CC630B" w:rsidRDefault="005D3CB8" w:rsidP="005D3CB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D3CB8" w:rsidRDefault="005D3CB8" w:rsidP="005D3CB8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กรณีที่สอนรายวิชาพื้นฐาน  ให้ระบุตัวชี้วัด พร้อมคำอธิบาย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D3CB8" w:rsidRDefault="005D3CB8" w:rsidP="005D3CB8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 ว 1.2 ม.1/1 </w:t>
      </w:r>
      <w:r w:rsidRPr="005D3CB8">
        <w:rPr>
          <w:rFonts w:ascii="TH SarabunPSK" w:hAnsi="TH SarabunPSK" w:cs="TH SarabunPSK"/>
          <w:sz w:val="32"/>
          <w:szCs w:val="32"/>
          <w:u w:val="single"/>
          <w:cs/>
        </w:rPr>
        <w:t>สังเกตและอธิบายรูปร่าง  ลักษณะของเซลล์ของสิ่งมีชีวิตเซลล์เดียวและเซลล์ของสิ่งมีชีวิตหลายเซลล์</w:t>
      </w:r>
    </w:p>
    <w:p w:rsidR="005D3CB8" w:rsidRDefault="005D3CB8" w:rsidP="005D3CB8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ว 1.2 ม.1/2 </w:t>
      </w:r>
      <w:r w:rsidRPr="005D3CB8">
        <w:rPr>
          <w:rFonts w:ascii="TH SarabunPSK" w:hAnsi="TH SarabunPSK" w:cs="TH SarabunPSK"/>
          <w:sz w:val="32"/>
          <w:szCs w:val="32"/>
          <w:u w:val="single"/>
          <w:cs/>
        </w:rPr>
        <w:t>สังเกตและเปรียบเทียบส่วนประกอบสำคัญของเซลล์พืชและเซลล์สัตว์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D3CB8" w:rsidRDefault="005D3CB8" w:rsidP="005D3CB8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กรณีที่สอนรายวิชาเพิ่มเติม ให้ระบุผลการเรียนรู้ พร้อมคำอธิบาย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D3CB8" w:rsidRDefault="005D3CB8" w:rsidP="005D3CB8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(</w:t>
      </w:r>
      <w:r w:rsidRPr="005D3CB8">
        <w:rPr>
          <w:rFonts w:ascii="TH SarabunPSK" w:hAnsi="TH SarabunPSK" w:cs="TH SarabunPSK"/>
          <w:sz w:val="32"/>
          <w:szCs w:val="32"/>
          <w:u w:val="single"/>
          <w:cs/>
        </w:rPr>
        <w:t>1. ตั้งประเด็นปัญหา โดยเลือกประเด็นที่สนใจ เริ่มจากตนเอง ชุมชน ท้องถิ่น ประเทศ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D3CB8" w:rsidRPr="005D3CB8" w:rsidRDefault="005D3CB8" w:rsidP="005D3CB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CC630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CC630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Pr="00B54DD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D3CB8" w:rsidRDefault="005D3CB8" w:rsidP="005D3CB8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C63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อัตราส่วนคะแนนระหว่างเรียน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ปลายภาคเรียน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60    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:     40     </w:t>
      </w:r>
      <w:r w:rsidRPr="00BD01EE">
        <w:rPr>
          <w:rFonts w:ascii="TH SarabunPSK" w:hAnsi="TH SarabunPSK" w:cs="TH SarabunPSK"/>
          <w:color w:val="FFFFFF" w:themeColor="background1"/>
          <w:sz w:val="32"/>
          <w:szCs w:val="32"/>
          <w:u w:val="singl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2552"/>
        <w:gridCol w:w="1536"/>
      </w:tblGrid>
      <w:tr w:rsidR="005D3CB8" w:rsidTr="00B556B9">
        <w:tc>
          <w:tcPr>
            <w:tcW w:w="5665" w:type="dxa"/>
            <w:gridSpan w:val="2"/>
          </w:tcPr>
          <w:p w:rsidR="005D3CB8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คะแนนระหว่างเรียน</w:t>
            </w:r>
          </w:p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(60 คะแนน)</w:t>
            </w:r>
          </w:p>
        </w:tc>
        <w:tc>
          <w:tcPr>
            <w:tcW w:w="4088" w:type="dxa"/>
            <w:gridSpan w:val="2"/>
          </w:tcPr>
          <w:p w:rsidR="005D3CB8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สอบกลางภาคเรียน / สอบปลายภาคเรียน</w:t>
            </w:r>
            <w:r w:rsidRPr="00AC00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(40 คะแนน)</w:t>
            </w:r>
          </w:p>
        </w:tc>
      </w:tr>
      <w:tr w:rsidR="005D3CB8" w:rsidTr="00B556B9">
        <w:tc>
          <w:tcPr>
            <w:tcW w:w="3964" w:type="dxa"/>
          </w:tcPr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  <w:r w:rsidRPr="00AC00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ชิ้นงาน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 การวัดประเมินผล</w:t>
            </w:r>
          </w:p>
        </w:tc>
        <w:tc>
          <w:tcPr>
            <w:tcW w:w="1701" w:type="dxa"/>
          </w:tcPr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4088" w:type="dxa"/>
            <w:gridSpan w:val="2"/>
          </w:tcPr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/ ผลการเรียนรู้</w:t>
            </w:r>
          </w:p>
        </w:tc>
      </w:tr>
      <w:tr w:rsidR="005D3CB8" w:rsidTr="00B556B9">
        <w:tc>
          <w:tcPr>
            <w:tcW w:w="3964" w:type="dxa"/>
          </w:tcPr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คะแนนก่อนกลางภาค</w:t>
            </w:r>
          </w:p>
        </w:tc>
        <w:tc>
          <w:tcPr>
            <w:tcW w:w="1701" w:type="dxa"/>
          </w:tcPr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552" w:type="dxa"/>
          </w:tcPr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1536" w:type="dxa"/>
          </w:tcPr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คะแนน</w:t>
            </w:r>
          </w:p>
        </w:tc>
      </w:tr>
      <w:tr w:rsidR="005D3CB8" w:rsidTr="00B556B9">
        <w:tc>
          <w:tcPr>
            <w:tcW w:w="3964" w:type="dxa"/>
          </w:tcPr>
          <w:p w:rsidR="0005080D" w:rsidRDefault="0005080D" w:rsidP="0005080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(ต้องระบุว่า เป็นงานเดี่ยว / งานกลุ่ม)</w:t>
            </w:r>
          </w:p>
        </w:tc>
        <w:tc>
          <w:tcPr>
            <w:tcW w:w="1701" w:type="dxa"/>
          </w:tcPr>
          <w:p w:rsidR="005D3CB8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8" w:type="dxa"/>
            <w:gridSpan w:val="2"/>
          </w:tcPr>
          <w:p w:rsidR="005D3CB8" w:rsidRDefault="005D3CB8" w:rsidP="00B556B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3CB8" w:rsidTr="00B556B9">
        <w:tc>
          <w:tcPr>
            <w:tcW w:w="3964" w:type="dxa"/>
          </w:tcPr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คะแนนก่อนปลาย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701" w:type="dxa"/>
          </w:tcPr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0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552" w:type="dxa"/>
          </w:tcPr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</w:t>
            </w: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536" w:type="dxa"/>
          </w:tcPr>
          <w:p w:rsidR="005D3CB8" w:rsidRPr="00AC0000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คะแนน</w:t>
            </w:r>
          </w:p>
        </w:tc>
      </w:tr>
      <w:tr w:rsidR="005D3CB8" w:rsidTr="00B556B9">
        <w:tc>
          <w:tcPr>
            <w:tcW w:w="3964" w:type="dxa"/>
          </w:tcPr>
          <w:p w:rsidR="005D3CB8" w:rsidRDefault="005D3CB8" w:rsidP="00B556B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3CB8" w:rsidRDefault="005D3CB8" w:rsidP="00B556B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8" w:type="dxa"/>
            <w:gridSpan w:val="2"/>
          </w:tcPr>
          <w:p w:rsidR="005D3CB8" w:rsidRDefault="005D3CB8" w:rsidP="00B556B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3CB8" w:rsidRPr="00F91578" w:rsidRDefault="005D3CB8" w:rsidP="005D3CB8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5D3CB8" w:rsidRDefault="005D3CB8" w:rsidP="005D3CB8">
      <w:pPr>
        <w:pStyle w:val="a3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ลงชื่อ.....................................................ครูผู้สอน</w:t>
      </w:r>
    </w:p>
    <w:p w:rsidR="005D3CB8" w:rsidRPr="0005080D" w:rsidRDefault="005D3CB8" w:rsidP="005D3C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(...............................................)                                   </w:t>
      </w:r>
    </w:p>
    <w:p w:rsidR="005D3CB8" w:rsidRDefault="005D3CB8" w:rsidP="005D3CB8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(...............................................)</w:t>
      </w:r>
    </w:p>
    <w:p w:rsidR="005D3CB8" w:rsidRPr="00BD01EE" w:rsidRDefault="005D3CB8" w:rsidP="005D3CB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หัวหน้ากลุ่มสาระการเรียนรู้..................................</w:t>
      </w:r>
    </w:p>
    <w:p w:rsidR="005D3CB8" w:rsidRPr="00F91578" w:rsidRDefault="005D3CB8" w:rsidP="005D3CB8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5D3CB8" w:rsidRDefault="005D3CB8" w:rsidP="005D3CB8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(นางสาวพิมพ์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นันท์  ดิลกสุนทร)</w:t>
      </w:r>
    </w:p>
    <w:p w:rsidR="005D3CB8" w:rsidRPr="00BD01EE" w:rsidRDefault="005D3CB8" w:rsidP="005D3CB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ปฏิบัติหน้าที่รองผู้อำนวยการกลุ่มบริหารวิชาการ</w:t>
      </w:r>
    </w:p>
    <w:p w:rsidR="005D3CB8" w:rsidRPr="00617FA7" w:rsidRDefault="005D3CB8" w:rsidP="005D3CB8">
      <w:pPr>
        <w:pStyle w:val="a3"/>
        <w:ind w:left="4320" w:firstLine="720"/>
        <w:rPr>
          <w:rFonts w:ascii="TH SarabunPSK" w:hAnsi="TH SarabunPSK" w:cs="TH SarabunPSK"/>
          <w:sz w:val="16"/>
          <w:szCs w:val="16"/>
        </w:rPr>
      </w:pPr>
    </w:p>
    <w:p w:rsidR="005D3CB8" w:rsidRDefault="005D3CB8" w:rsidP="005D3CB8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(นางมนัสดากาณ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รักษ์พงศ์สถิต)</w:t>
      </w:r>
    </w:p>
    <w:p w:rsidR="005D3CB8" w:rsidRPr="00BD01EE" w:rsidRDefault="005D3CB8" w:rsidP="00BD01EE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ผู้อำนวยการโรงเรียนบางมดวิทยา “สีสุกหวาดจวนอุปถัมภ์”</w:t>
      </w:r>
    </w:p>
    <w:sectPr w:rsidR="005D3CB8" w:rsidRPr="00BD01EE" w:rsidSect="00BD01EE">
      <w:pgSz w:w="11906" w:h="16838"/>
      <w:pgMar w:top="703" w:right="1440" w:bottom="703" w:left="7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13"/>
    <w:rsid w:val="0005080D"/>
    <w:rsid w:val="005022C5"/>
    <w:rsid w:val="0056305F"/>
    <w:rsid w:val="0057084B"/>
    <w:rsid w:val="005D3CB8"/>
    <w:rsid w:val="00617FA7"/>
    <w:rsid w:val="0072541F"/>
    <w:rsid w:val="00AC0000"/>
    <w:rsid w:val="00B54DDD"/>
    <w:rsid w:val="00BD01EE"/>
    <w:rsid w:val="00C272F6"/>
    <w:rsid w:val="00C62113"/>
    <w:rsid w:val="00CB4C30"/>
    <w:rsid w:val="00CC630B"/>
    <w:rsid w:val="00CD0C7D"/>
    <w:rsid w:val="00E01500"/>
    <w:rsid w:val="00EE6D6F"/>
    <w:rsid w:val="00F9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BE3F7-6967-4A56-AF82-2767A962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113"/>
    <w:pPr>
      <w:spacing w:after="0" w:line="240" w:lineRule="auto"/>
    </w:pPr>
  </w:style>
  <w:style w:type="table" w:styleId="a4">
    <w:name w:val="Table Grid"/>
    <w:basedOn w:val="a1"/>
    <w:uiPriority w:val="39"/>
    <w:rsid w:val="00F9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4C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B4C3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2019-03-27T10:27:00Z</cp:lastPrinted>
  <dcterms:created xsi:type="dcterms:W3CDTF">2019-03-28T07:29:00Z</dcterms:created>
  <dcterms:modified xsi:type="dcterms:W3CDTF">2019-03-28T07:29:00Z</dcterms:modified>
</cp:coreProperties>
</file>